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268" w:type="dxa"/>
        <w:tblBorders>
          <w:top w:val="single" w:sz="6" w:space="0" w:color="ADD6ED"/>
          <w:left w:val="single" w:sz="6" w:space="0" w:color="ADD6ED"/>
          <w:bottom w:val="single" w:sz="6" w:space="0" w:color="ADD6ED"/>
          <w:right w:val="single" w:sz="6" w:space="0" w:color="ADD6E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951"/>
        <w:gridCol w:w="9"/>
        <w:gridCol w:w="1133"/>
        <w:gridCol w:w="1138"/>
        <w:gridCol w:w="1559"/>
        <w:gridCol w:w="1417"/>
      </w:tblGrid>
      <w:tr w:rsidR="008A0CFE" w:rsidRPr="00897F8F" w:rsidTr="00222A42">
        <w:trPr>
          <w:trHeight w:val="509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код программы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>Название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>прог</w:t>
            </w:r>
            <w:bookmarkStart w:id="0" w:name="_GoBack"/>
            <w:bookmarkEnd w:id="0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>раммы</w:t>
            </w:r>
            <w:proofErr w:type="spellEnd"/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E3FD"/>
          </w:tcPr>
          <w:p w:rsidR="008A0CFE" w:rsidRPr="00965C7E" w:rsidRDefault="005719C5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  <w:t>Срок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2A42" w:rsidRDefault="00222A42" w:rsidP="00222A42">
            <w:pPr>
              <w:spacing w:after="0" w:line="240" w:lineRule="auto"/>
              <w:ind w:hanging="141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Стоимость</w:t>
            </w:r>
          </w:p>
          <w:p w:rsidR="008A0CFE" w:rsidRDefault="008A0CF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</w:pPr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руб/</w:t>
            </w: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чел</w:t>
            </w:r>
            <w:proofErr w:type="spellEnd"/>
          </w:p>
          <w:p w:rsidR="00222A42" w:rsidRPr="00897F8F" w:rsidRDefault="00222A42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Очное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обучение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0CFE" w:rsidRDefault="005719C5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  <w:t>Срок обучения</w:t>
            </w:r>
          </w:p>
          <w:p w:rsidR="00222A42" w:rsidRPr="00897F8F" w:rsidRDefault="00222A42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дистанционое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 xml:space="preserve"> обучение 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E3FD"/>
            <w:vAlign w:val="center"/>
          </w:tcPr>
          <w:p w:rsidR="00222A42" w:rsidRDefault="00222A42" w:rsidP="008A0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Стоимость</w:t>
            </w:r>
          </w:p>
          <w:p w:rsidR="008A0CFE" w:rsidRDefault="008A0CFE" w:rsidP="008A0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руб/</w:t>
            </w: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чел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 xml:space="preserve"> </w:t>
            </w:r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 xml:space="preserve"> </w:t>
            </w:r>
          </w:p>
          <w:p w:rsidR="00222A42" w:rsidRPr="00897F8F" w:rsidRDefault="00222A42" w:rsidP="008A0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(д</w:t>
            </w:r>
            <w:proofErr w:type="spellStart"/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истанционное</w:t>
            </w:r>
            <w:proofErr w:type="spellEnd"/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обучение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)</w:t>
            </w:r>
          </w:p>
          <w:p w:rsidR="008A0CFE" w:rsidRPr="00897F8F" w:rsidRDefault="008A0CF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8A0CFE" w:rsidRPr="00897F8F" w:rsidTr="00222A42">
        <w:trPr>
          <w:trHeight w:val="509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FE" w:rsidRPr="00897F8F" w:rsidRDefault="008A0CFE" w:rsidP="0089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0CFE" w:rsidRPr="00897F8F" w:rsidRDefault="008A0CF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</w:p>
        </w:tc>
      </w:tr>
      <w:tr w:rsidR="0048519A" w:rsidRPr="00897F8F" w:rsidTr="005719C5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9A" w:rsidRPr="00954793" w:rsidRDefault="00954793" w:rsidP="00E86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>Программы обучения по вопросам охраны труда</w:t>
            </w:r>
          </w:p>
        </w:tc>
      </w:tr>
      <w:tr w:rsidR="0048519A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19A" w:rsidRPr="00897F8F" w:rsidRDefault="0048519A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8"/>
                <w:szCs w:val="18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18"/>
                <w:szCs w:val="18"/>
                <w:lang w:val="ru-RU" w:eastAsia="uk-UA"/>
              </w:rPr>
              <w:t>ОТ-А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19A" w:rsidRPr="00BB5A5C" w:rsidRDefault="00E16A4A" w:rsidP="008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hyperlink r:id="rId6" w:history="1"/>
            <w:r w:rsidR="0048519A"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 xml:space="preserve"> </w:t>
            </w:r>
          </w:p>
          <w:p w:rsidR="0048519A" w:rsidRPr="00897F8F" w:rsidRDefault="0048519A" w:rsidP="008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A85758" w:rsidRDefault="0048519A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B07B65" w:rsidRDefault="00B07B65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A85758" w:rsidRDefault="0048519A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8F0A34" w:rsidRDefault="008F0A34" w:rsidP="00965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lang w:val="ru-RU" w:eastAsia="uk-UA"/>
              </w:rPr>
              <w:t>1600</w:t>
            </w:r>
          </w:p>
        </w:tc>
      </w:tr>
      <w:tr w:rsidR="0048519A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19A" w:rsidRPr="00897F8F" w:rsidRDefault="0048519A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8"/>
                <w:szCs w:val="18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18"/>
                <w:szCs w:val="18"/>
                <w:lang w:val="ru-RU" w:eastAsia="uk-UA"/>
              </w:rPr>
              <w:t>ОТ-А ОПП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19A" w:rsidRPr="00897F8F" w:rsidRDefault="0048519A" w:rsidP="008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Оказание первой помощи пострадавшим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A85758" w:rsidRDefault="0048519A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B07B65" w:rsidRDefault="00B07B65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A85758" w:rsidRDefault="0048519A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19A" w:rsidRPr="008F0A34" w:rsidRDefault="008F0A34" w:rsidP="00965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  <w:t>1800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ОТ-СИЗ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965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Использование (применение) средств индивидуальной защиты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Default="008F0A34" w:rsidP="008F0A34">
            <w:pPr>
              <w:spacing w:before="120"/>
              <w:jc w:val="center"/>
            </w:pPr>
            <w:r w:rsidRPr="00B90A19">
              <w:rPr>
                <w:rFonts w:ascii="Arial" w:eastAsia="Times New Roman" w:hAnsi="Arial" w:cs="Arial"/>
                <w:color w:val="202020"/>
                <w:lang w:val="ru-RU" w:eastAsia="uk-UA"/>
              </w:rPr>
              <w:t>1600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A34" w:rsidRPr="00897F8F" w:rsidRDefault="008F0A34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ОТ-Б1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A34" w:rsidRPr="00897F8F" w:rsidRDefault="008F0A34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B07B65" w:rsidRDefault="008F0A34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Default="008F0A34" w:rsidP="008F0A34">
            <w:pPr>
              <w:spacing w:before="480"/>
              <w:jc w:val="center"/>
            </w:pPr>
            <w:r w:rsidRPr="00B90A19">
              <w:rPr>
                <w:rFonts w:ascii="Arial" w:eastAsia="Times New Roman" w:hAnsi="Arial" w:cs="Arial"/>
                <w:color w:val="202020"/>
                <w:lang w:val="ru-RU" w:eastAsia="uk-UA"/>
              </w:rPr>
              <w:t>1600</w:t>
            </w:r>
          </w:p>
        </w:tc>
      </w:tr>
      <w:tr w:rsidR="00965C7E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897F8F" w:rsidRDefault="00965C7E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ОТ- В1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897F8F" w:rsidRDefault="00965C7E" w:rsidP="00965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повышенной опасности (выполнение работ на высоте, 1(первая)  группа по безопасности работ на высоте)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A85758" w:rsidRDefault="00965C7E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A85758" w:rsidRDefault="00965C7E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</w:t>
            </w:r>
            <w:r w:rsidR="00B07B6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A85758" w:rsidRDefault="00965C7E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8F0A34" w:rsidRDefault="008F0A34" w:rsidP="008F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F0A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3200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A34" w:rsidRPr="00897F8F" w:rsidRDefault="008F0A34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ОТ- В2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A34" w:rsidRPr="00897F8F" w:rsidRDefault="008F0A34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</w:pPr>
            <w:r w:rsidRPr="00BB5A5C"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повышенной опасности (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выполнение работ на высоте, 2(вторая</w:t>
            </w:r>
            <w:r w:rsidRPr="00BB5A5C">
              <w:rPr>
                <w:rFonts w:ascii="Times New Roman" w:eastAsia="Times New Roman" w:hAnsi="Times New Roman" w:cs="Times New Roman"/>
                <w:lang w:val="ru-RU" w:eastAsia="uk-UA"/>
              </w:rPr>
              <w:t>)  группа по безопасности работ на высоте)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B07B65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Default="008F0A34" w:rsidP="008F0A34">
            <w:pPr>
              <w:jc w:val="center"/>
            </w:pPr>
            <w:r w:rsidRPr="0078008B">
              <w:rPr>
                <w:rFonts w:ascii="Arial" w:eastAsia="Times New Roman" w:hAnsi="Arial" w:cs="Arial"/>
                <w:color w:val="202020"/>
                <w:lang w:val="ru-RU" w:eastAsia="uk-UA"/>
              </w:rPr>
              <w:t>1600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A34" w:rsidRPr="00897F8F" w:rsidRDefault="008F0A34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ОТ- В3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A34" w:rsidRPr="00897F8F" w:rsidRDefault="008F0A34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</w:pPr>
            <w:r w:rsidRPr="00BB5A5C"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повышенной опасности (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выполнение работ на высоте, 3(третья</w:t>
            </w:r>
            <w:r w:rsidRPr="00BB5A5C">
              <w:rPr>
                <w:rFonts w:ascii="Times New Roman" w:eastAsia="Times New Roman" w:hAnsi="Times New Roman" w:cs="Times New Roman"/>
                <w:lang w:val="ru-RU" w:eastAsia="uk-UA"/>
              </w:rPr>
              <w:t>)  группа по безопасности работ на высоте)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B07B65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Default="008F0A34" w:rsidP="008F0A34">
            <w:pPr>
              <w:spacing w:before="360" w:after="0"/>
              <w:jc w:val="center"/>
            </w:pPr>
            <w:r w:rsidRPr="0078008B">
              <w:rPr>
                <w:rFonts w:ascii="Arial" w:eastAsia="Times New Roman" w:hAnsi="Arial" w:cs="Arial"/>
                <w:color w:val="202020"/>
                <w:lang w:val="ru-RU" w:eastAsia="uk-UA"/>
              </w:rPr>
              <w:t>1600</w:t>
            </w:r>
          </w:p>
        </w:tc>
      </w:tr>
      <w:tr w:rsidR="00965C7E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BB5A5C" w:rsidRDefault="003A74B8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*</w:t>
            </w:r>
            <w:r w:rsidR="00965C7E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ОТ-В4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BB5A5C" w:rsidRDefault="00965C7E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 работы в замкнутых пространствах)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A85758" w:rsidRDefault="00965C7E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B07B65" w:rsidRDefault="00B07B65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A85758" w:rsidRDefault="00965C7E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897F8F" w:rsidRDefault="008F0A34" w:rsidP="00965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202020"/>
                <w:lang w:val="ru-RU" w:eastAsia="uk-UA"/>
              </w:rPr>
              <w:t>1600</w:t>
            </w:r>
          </w:p>
        </w:tc>
      </w:tr>
      <w:tr w:rsidR="00965C7E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Default="00003DB9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ЭБ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3A74B8" w:rsidRDefault="00954793" w:rsidP="002537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Организация безопасной эксплуатации электроустановок</w:t>
            </w:r>
            <w:r w:rsidR="003A74B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3A74B8" w:rsidRPr="002537E4">
              <w:rPr>
                <w:rFonts w:ascii="Times New Roman" w:eastAsia="Times New Roman" w:hAnsi="Times New Roman" w:cs="Times New Roman"/>
                <w:highlight w:val="yellow"/>
                <w:lang w:val="ru-RU" w:eastAsia="uk-UA"/>
              </w:rPr>
              <w:t xml:space="preserve">(присвоение </w:t>
            </w:r>
            <w:r w:rsidR="003A74B8" w:rsidRPr="002537E4">
              <w:rPr>
                <w:rFonts w:ascii="Times New Roman" w:eastAsia="Times New Roman" w:hAnsi="Times New Roman" w:cs="Times New Roman"/>
                <w:highlight w:val="yellow"/>
                <w:lang w:val="en-US" w:eastAsia="uk-UA"/>
              </w:rPr>
              <w:t>II</w:t>
            </w:r>
            <w:r w:rsidR="003A74B8" w:rsidRPr="002537E4">
              <w:rPr>
                <w:rFonts w:ascii="Times New Roman" w:eastAsia="Times New Roman" w:hAnsi="Times New Roman" w:cs="Times New Roman"/>
                <w:highlight w:val="yellow"/>
                <w:lang w:val="ru-RU" w:eastAsia="uk-UA"/>
              </w:rPr>
              <w:t xml:space="preserve"> гр. по электробезопасности, работникам </w:t>
            </w:r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с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основным</w:t>
            </w:r>
            <w:proofErr w:type="spellEnd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общим</w:t>
            </w:r>
            <w:proofErr w:type="spellEnd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или</w:t>
            </w:r>
            <w:proofErr w:type="spellEnd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со</w:t>
            </w:r>
            <w:proofErr w:type="spellEnd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средним</w:t>
            </w:r>
            <w:proofErr w:type="spellEnd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общим</w:t>
            </w:r>
            <w:proofErr w:type="spellEnd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2537E4" w:rsidRPr="002537E4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>образованием</w:t>
            </w:r>
            <w:proofErr w:type="spellEnd"/>
            <w:r w:rsidR="003A74B8" w:rsidRPr="002537E4">
              <w:rPr>
                <w:rFonts w:ascii="Times New Roman" w:eastAsia="Times New Roman" w:hAnsi="Times New Roman" w:cs="Times New Roman"/>
                <w:highlight w:val="yellow"/>
                <w:lang w:val="ru-RU" w:eastAsia="uk-UA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Default="00003DB9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003DB9" w:rsidRDefault="00003DB9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003DB9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Default="00954793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8F0A34" w:rsidRDefault="008F0A34" w:rsidP="00965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  <w:t>5500</w:t>
            </w:r>
          </w:p>
        </w:tc>
      </w:tr>
      <w:tr w:rsidR="00003DB9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DB9" w:rsidRDefault="00003DB9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ЭБ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DB9" w:rsidRPr="003A74B8" w:rsidRDefault="00954793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Организация безопасной эксплуатации электроустановок</w:t>
            </w:r>
            <w:r w:rsidR="003A74B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(присвоение </w:t>
            </w:r>
            <w:r w:rsidR="003A74B8">
              <w:rPr>
                <w:rFonts w:ascii="Times New Roman" w:eastAsia="Times New Roman" w:hAnsi="Times New Roman" w:cs="Times New Roman"/>
                <w:lang w:val="en-US" w:eastAsia="uk-UA"/>
              </w:rPr>
              <w:t>II</w:t>
            </w:r>
            <w:r w:rsidR="003A74B8" w:rsidRPr="003A74B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r w:rsidR="003A74B8">
              <w:rPr>
                <w:rFonts w:ascii="Times New Roman" w:eastAsia="Times New Roman" w:hAnsi="Times New Roman" w:cs="Times New Roman"/>
                <w:lang w:val="en-US" w:eastAsia="uk-UA"/>
              </w:rPr>
              <w:t>III</w:t>
            </w:r>
            <w:r w:rsidR="003A74B8" w:rsidRPr="003A74B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r w:rsidR="003A74B8">
              <w:rPr>
                <w:rFonts w:ascii="Times New Roman" w:eastAsia="Times New Roman" w:hAnsi="Times New Roman" w:cs="Times New Roman"/>
                <w:lang w:val="en-US" w:eastAsia="uk-UA"/>
              </w:rPr>
              <w:t>IV</w:t>
            </w:r>
            <w:r w:rsidR="003A74B8" w:rsidRPr="003A74B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r w:rsidR="003A74B8">
              <w:rPr>
                <w:rFonts w:ascii="Times New Roman" w:eastAsia="Times New Roman" w:hAnsi="Times New Roman" w:cs="Times New Roman"/>
                <w:lang w:val="en-US" w:eastAsia="uk-UA"/>
              </w:rPr>
              <w:t>V</w:t>
            </w:r>
            <w:r w:rsidR="003A74B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гр. по электробезопасности)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DB9" w:rsidRDefault="00003DB9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DB9" w:rsidRPr="00003DB9" w:rsidRDefault="00003DB9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003DB9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DB9" w:rsidRDefault="00954793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DB9" w:rsidRPr="008F0A34" w:rsidRDefault="008F0A34" w:rsidP="00965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  <w:t>1800</w:t>
            </w:r>
          </w:p>
        </w:tc>
      </w:tr>
      <w:tr w:rsidR="003A74B8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B8" w:rsidRDefault="003A74B8" w:rsidP="0089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*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B8" w:rsidRDefault="003A74B8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Обучение по программе ОТ-В4 производится при наличии у заказчика утвержденного на предприятии перечня работ повышенной опасности.</w:t>
            </w:r>
          </w:p>
          <w:p w:rsidR="00222A42" w:rsidRDefault="00222A42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222A42" w:rsidRDefault="00222A42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222A42" w:rsidRDefault="00222A42" w:rsidP="00897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4B8" w:rsidRDefault="003A74B8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4B8" w:rsidRPr="00003DB9" w:rsidRDefault="003A74B8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4B8" w:rsidRDefault="003A74B8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4B8" w:rsidRDefault="003A74B8" w:rsidP="00965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val="ru-RU" w:eastAsia="uk-UA"/>
              </w:rPr>
            </w:pPr>
          </w:p>
        </w:tc>
      </w:tr>
      <w:tr w:rsidR="00965C7E" w:rsidRPr="00897F8F" w:rsidTr="005719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5C7E" w:rsidRPr="00897F8F" w:rsidRDefault="00965C7E" w:rsidP="0089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C7E" w:rsidRDefault="00965C7E" w:rsidP="00E86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Профессиональное обучение </w:t>
            </w:r>
          </w:p>
          <w:p w:rsidR="00965C7E" w:rsidRPr="00897F8F" w:rsidRDefault="00965C7E" w:rsidP="00E86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>(профессиональная подготовка, переподготовка, повышение квалификации)</w:t>
            </w:r>
          </w:p>
        </w:tc>
      </w:tr>
      <w:tr w:rsidR="00965C7E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965C7E" w:rsidRDefault="00965C7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ОК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C7E" w:rsidRPr="00A85758" w:rsidRDefault="00965C7E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Оператор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7E" w:rsidRPr="00A85758" w:rsidRDefault="00965C7E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A85758" w:rsidRDefault="00965C7E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897F8F" w:rsidRDefault="00965C7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7E" w:rsidRPr="00897F8F" w:rsidRDefault="00965C7E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5E0" w:rsidRPr="00A85758" w:rsidRDefault="00A85758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 xml:space="preserve"> </w:t>
            </w:r>
            <w:r w:rsidR="00DE45E0"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13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380803" w:rsidRDefault="008F0A34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8F0A34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 xml:space="preserve"> 12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7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965C7E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МК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Машинист (кочегар)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eastAsia="uk-UA"/>
              </w:rPr>
            </w:pP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 xml:space="preserve"> 14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11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lang w:val="ru-RU" w:eastAsia="uk-UA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965C7E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СГ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Слесарь по эксплуатации и ремонту газового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eastAsia="uk-UA"/>
              </w:rPr>
            </w:pP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18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16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9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965C7E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АХ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Аппаратчик химводоочистки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eastAsia="uk-UA"/>
              </w:rPr>
            </w:pP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10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10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965C7E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ВП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Водитель погрузчика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eastAsia="uk-UA"/>
              </w:rPr>
            </w:pP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15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15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11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965C7E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ОЗ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Оператор заправочных 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eastAsia="uk-UA"/>
              </w:rPr>
            </w:pP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12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12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7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965C7E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  <w:t>С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A85758" w:rsidRDefault="00030FE3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Стропальщик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A85758" w:rsidRDefault="00030FE3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030FE3" w:rsidRDefault="00030FE3" w:rsidP="00EE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eastAsia="uk-UA"/>
              </w:rPr>
            </w:pP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8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7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8F0A34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34" w:rsidRPr="00A85758" w:rsidRDefault="008F0A34" w:rsidP="00A8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6 недель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A85758" w:rsidRDefault="008F0A34" w:rsidP="00A8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A85758">
              <w:rPr>
                <w:rFonts w:ascii="Arial" w:eastAsia="Times New Roman" w:hAnsi="Arial" w:cs="Arial"/>
                <w:color w:val="202020"/>
                <w:lang w:val="ru-RU" w:eastAsia="uk-UA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A34" w:rsidRPr="0038080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val="ru-RU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A34" w:rsidRPr="00030FE3" w:rsidRDefault="008F0A34" w:rsidP="00D26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highlight w:val="yellow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sz w:val="18"/>
                <w:szCs w:val="18"/>
                <w:lang w:val="ru-RU" w:eastAsia="uk-UA"/>
              </w:rPr>
              <w:t>-</w:t>
            </w:r>
          </w:p>
        </w:tc>
      </w:tr>
      <w:tr w:rsidR="00030FE3" w:rsidRPr="00897F8F" w:rsidTr="005719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0FE3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Дополнительное профессиональное образование </w:t>
            </w:r>
          </w:p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(Профессиональная переподготовка) 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E16A4A" w:rsidP="00404154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hyperlink r:id="rId7" w:history="1">
              <w:proofErr w:type="spellStart"/>
              <w:r w:rsidR="00030FE3" w:rsidRPr="00965C7E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uk-UA"/>
                </w:rPr>
                <w:t>Охрана</w:t>
              </w:r>
              <w:proofErr w:type="spellEnd"/>
              <w:r w:rsidR="00030FE3" w:rsidRPr="00965C7E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uk-UA"/>
                </w:rPr>
                <w:t xml:space="preserve"> труда</w:t>
              </w:r>
              <w:r w:rsidR="00030FE3" w:rsidRPr="00965C7E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val="ru-RU" w:eastAsia="uk-UA"/>
                </w:rPr>
                <w:t xml:space="preserve"> и техносферная безопасность</w:t>
              </w:r>
              <w:r w:rsidR="00030FE3" w:rsidRPr="00897F8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highlight w:val="yellow"/>
                  <w:u w:val="single"/>
                  <w:lang w:eastAsia="uk-UA"/>
                </w:rPr>
                <w:t xml:space="preserve"> </w:t>
              </w:r>
            </w:hyperlink>
            <w:r w:rsidR="00030FE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u-RU" w:eastAsia="uk-UA"/>
              </w:rPr>
              <w:t xml:space="preserve"> (квалификация «специалист в области охраны труда»)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Default="008F0A34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256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954793" w:rsidRDefault="00954793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 w:rsidRPr="0095479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Default="00030FE3" w:rsidP="0096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2</w:t>
            </w:r>
            <w:r w:rsidR="00222A4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F0A34" w:rsidRDefault="008F0A34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8F0A34">
              <w:rPr>
                <w:rFonts w:ascii="Arial" w:eastAsia="Times New Roman" w:hAnsi="Arial" w:cs="Arial"/>
                <w:color w:val="202020"/>
                <w:lang w:val="ru-RU" w:eastAsia="uk-UA"/>
              </w:rPr>
              <w:t>8500</w:t>
            </w: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</w:tr>
      <w:tr w:rsidR="00030FE3" w:rsidRPr="00897F8F" w:rsidTr="00222A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3" w:rsidRPr="00897F8F" w:rsidRDefault="00030FE3" w:rsidP="00897F8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FE3" w:rsidRPr="00897F8F" w:rsidRDefault="00030FE3" w:rsidP="0089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</w:tr>
    </w:tbl>
    <w:p w:rsidR="00ED1A41" w:rsidRDefault="00ED1A41" w:rsidP="00A9685F">
      <w:pPr>
        <w:shd w:val="clear" w:color="auto" w:fill="FFFFFF"/>
        <w:spacing w:after="0" w:line="240" w:lineRule="auto"/>
      </w:pPr>
    </w:p>
    <w:sectPr w:rsidR="00ED1A41" w:rsidSect="00AB20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42" w:rsidRDefault="00222A42" w:rsidP="00222A42">
      <w:pPr>
        <w:spacing w:after="0" w:line="240" w:lineRule="auto"/>
      </w:pPr>
      <w:r>
        <w:separator/>
      </w:r>
    </w:p>
  </w:endnote>
  <w:endnote w:type="continuationSeparator" w:id="0">
    <w:p w:rsidR="00222A42" w:rsidRDefault="00222A42" w:rsidP="0022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42" w:rsidRDefault="00222A42" w:rsidP="00222A42">
      <w:pPr>
        <w:spacing w:after="0" w:line="240" w:lineRule="auto"/>
      </w:pPr>
      <w:r>
        <w:separator/>
      </w:r>
    </w:p>
  </w:footnote>
  <w:footnote w:type="continuationSeparator" w:id="0">
    <w:p w:rsidR="00222A42" w:rsidRDefault="00222A42" w:rsidP="0022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42" w:rsidRDefault="00222A42" w:rsidP="00222A42">
    <w:pPr>
      <w:pStyle w:val="a3"/>
      <w:jc w:val="center"/>
      <w:rPr>
        <w:b/>
        <w:bCs/>
        <w:sz w:val="32"/>
        <w:szCs w:val="32"/>
        <w:lang w:val="ru-RU"/>
      </w:rPr>
    </w:pPr>
    <w:r w:rsidRPr="00222A42">
      <w:rPr>
        <w:b/>
        <w:bCs/>
        <w:sz w:val="32"/>
        <w:szCs w:val="32"/>
        <w:lang w:val="ru-RU"/>
      </w:rPr>
      <w:t xml:space="preserve">Информация </w:t>
    </w:r>
  </w:p>
  <w:p w:rsidR="00222A42" w:rsidRPr="00222A42" w:rsidRDefault="00222A42" w:rsidP="00222A42">
    <w:pPr>
      <w:pStyle w:val="a3"/>
      <w:jc w:val="center"/>
      <w:rPr>
        <w:b/>
        <w:bCs/>
        <w:sz w:val="32"/>
        <w:szCs w:val="32"/>
        <w:lang w:val="ru-RU"/>
      </w:rPr>
    </w:pPr>
    <w:r w:rsidRPr="00222A42">
      <w:rPr>
        <w:b/>
        <w:bCs/>
        <w:sz w:val="32"/>
        <w:szCs w:val="32"/>
        <w:lang w:val="ru-RU"/>
      </w:rPr>
      <w:t>о предоставляемых платных образовательных услугах</w:t>
    </w:r>
    <w:r>
      <w:rPr>
        <w:b/>
        <w:bCs/>
        <w:sz w:val="32"/>
        <w:szCs w:val="32"/>
        <w:lang w:val="ru-RU"/>
      </w:rPr>
      <w:t xml:space="preserve"> </w:t>
    </w:r>
  </w:p>
  <w:p w:rsidR="00222A42" w:rsidRDefault="00222A42" w:rsidP="00222A42">
    <w:pPr>
      <w:pStyle w:val="a3"/>
      <w:jc w:val="center"/>
      <w:rPr>
        <w:b/>
        <w:bCs/>
        <w:sz w:val="26"/>
        <w:szCs w:val="26"/>
        <w:lang w:val="ru-RU"/>
      </w:rPr>
    </w:pPr>
    <w:r w:rsidRPr="00222A42">
      <w:rPr>
        <w:b/>
        <w:bCs/>
        <w:sz w:val="26"/>
        <w:szCs w:val="26"/>
        <w:lang w:val="ru-RU"/>
      </w:rPr>
      <w:t>В ООО «УЧЕБНЫЙ ЦЕНТР «ОХРАНА ТРУДА»</w:t>
    </w:r>
  </w:p>
  <w:p w:rsidR="00222A42" w:rsidRPr="00222A42" w:rsidRDefault="00222A42" w:rsidP="00222A42">
    <w:pPr>
      <w:pStyle w:val="a3"/>
      <w:jc w:val="center"/>
      <w:rPr>
        <w:b/>
        <w:bCs/>
        <w:sz w:val="26"/>
        <w:szCs w:val="2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B2A"/>
    <w:rsid w:val="00003DB9"/>
    <w:rsid w:val="00030FE3"/>
    <w:rsid w:val="00222A42"/>
    <w:rsid w:val="002537E4"/>
    <w:rsid w:val="002B7D97"/>
    <w:rsid w:val="00380803"/>
    <w:rsid w:val="003A74B8"/>
    <w:rsid w:val="00404154"/>
    <w:rsid w:val="0048519A"/>
    <w:rsid w:val="004E7CCC"/>
    <w:rsid w:val="005572F2"/>
    <w:rsid w:val="005719C5"/>
    <w:rsid w:val="00624072"/>
    <w:rsid w:val="0066031B"/>
    <w:rsid w:val="00897F8F"/>
    <w:rsid w:val="008A0CFE"/>
    <w:rsid w:val="008F0A34"/>
    <w:rsid w:val="00954793"/>
    <w:rsid w:val="00965C7E"/>
    <w:rsid w:val="009944D5"/>
    <w:rsid w:val="00A85758"/>
    <w:rsid w:val="00A9685F"/>
    <w:rsid w:val="00AB201B"/>
    <w:rsid w:val="00B07B65"/>
    <w:rsid w:val="00BB5A5C"/>
    <w:rsid w:val="00BE04FB"/>
    <w:rsid w:val="00CA1B2A"/>
    <w:rsid w:val="00DE45E0"/>
    <w:rsid w:val="00E16A4A"/>
    <w:rsid w:val="00E86CB7"/>
    <w:rsid w:val="00E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C32"/>
  <w15:docId w15:val="{7F59B2EC-2B01-4C89-80DA-B83961F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42"/>
  </w:style>
  <w:style w:type="paragraph" w:styleId="a5">
    <w:name w:val="footer"/>
    <w:basedOn w:val="a"/>
    <w:link w:val="a6"/>
    <w:uiPriority w:val="99"/>
    <w:unhideWhenUsed/>
    <w:rsid w:val="0022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b-dpo.ru/trainings/okhrana-truda/distantsion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-dpo.ru/trainings/pozharnaya-bezopasnost/distantsion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Ф</cp:lastModifiedBy>
  <cp:revision>13</cp:revision>
  <cp:lastPrinted>2023-04-19T09:25:00Z</cp:lastPrinted>
  <dcterms:created xsi:type="dcterms:W3CDTF">2023-04-07T08:30:00Z</dcterms:created>
  <dcterms:modified xsi:type="dcterms:W3CDTF">2023-05-01T22:35:00Z</dcterms:modified>
</cp:coreProperties>
</file>